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F5504" w14:textId="250826F7" w:rsidR="00524989" w:rsidRPr="008D5BF2" w:rsidRDefault="008D5BF2" w:rsidP="008D5BF2">
      <w:pPr>
        <w:jc w:val="center"/>
        <w:rPr>
          <w:sz w:val="44"/>
          <w:szCs w:val="44"/>
        </w:rPr>
      </w:pPr>
      <w:r w:rsidRPr="008D5BF2">
        <w:rPr>
          <w:rFonts w:hint="eastAsia"/>
          <w:sz w:val="44"/>
          <w:szCs w:val="44"/>
        </w:rPr>
        <w:t>臨時会費　振込届</w:t>
      </w:r>
    </w:p>
    <w:p w14:paraId="44CBA9EC" w14:textId="4F60F6F6" w:rsidR="008D5BF2" w:rsidRDefault="008D5BF2" w:rsidP="008D5BF2">
      <w:pPr>
        <w:jc w:val="right"/>
      </w:pPr>
      <w:r>
        <w:rPr>
          <w:rFonts w:hint="eastAsia"/>
        </w:rPr>
        <w:t>送信先：</w:t>
      </w:r>
      <w:r w:rsidR="009B0903">
        <w:rPr>
          <w:rFonts w:hint="eastAsia"/>
        </w:rPr>
        <w:t>F</w:t>
      </w:r>
      <w:r w:rsidR="009B0903">
        <w:t xml:space="preserve">AX </w:t>
      </w:r>
      <w:r>
        <w:rPr>
          <w:rFonts w:hint="eastAsia"/>
        </w:rPr>
        <w:t>0</w:t>
      </w:r>
      <w:r>
        <w:t>52-848-6569</w:t>
      </w:r>
    </w:p>
    <w:p w14:paraId="6C5836EF" w14:textId="1AAAD646" w:rsidR="008D5BF2" w:rsidRDefault="008D5BF2" w:rsidP="008D5BF2">
      <w:pPr>
        <w:jc w:val="right"/>
      </w:pPr>
      <w:r>
        <w:rPr>
          <w:rFonts w:hint="eastAsia"/>
        </w:rPr>
        <w:t>(一般社団法人日本摂食嚥下リハビリテーション学会事務局　宛て)</w:t>
      </w:r>
    </w:p>
    <w:p w14:paraId="26EB0623" w14:textId="215723DD" w:rsidR="008D5BF2" w:rsidRDefault="008D5BF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6798"/>
      </w:tblGrid>
      <w:tr w:rsidR="008D5BF2" w14:paraId="5BBA60C5" w14:textId="77777777" w:rsidTr="008D5BF2">
        <w:trPr>
          <w:trHeight w:val="567"/>
        </w:trPr>
        <w:tc>
          <w:tcPr>
            <w:tcW w:w="1696" w:type="dxa"/>
            <w:vAlign w:val="center"/>
          </w:tcPr>
          <w:p w14:paraId="3463BE85" w14:textId="1DEC5090" w:rsidR="008D5BF2" w:rsidRDefault="008D5BF2" w:rsidP="008D5BF2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6798" w:type="dxa"/>
          </w:tcPr>
          <w:p w14:paraId="7190D14D" w14:textId="77777777" w:rsidR="008D5BF2" w:rsidRDefault="008D5BF2"/>
        </w:tc>
      </w:tr>
      <w:tr w:rsidR="008D5BF2" w14:paraId="49E20ADA" w14:textId="77777777" w:rsidTr="008D5BF2">
        <w:trPr>
          <w:trHeight w:val="567"/>
        </w:trPr>
        <w:tc>
          <w:tcPr>
            <w:tcW w:w="1696" w:type="dxa"/>
            <w:vAlign w:val="center"/>
          </w:tcPr>
          <w:p w14:paraId="181F51B1" w14:textId="2E5DD2D2" w:rsidR="008D5BF2" w:rsidRDefault="008D5BF2" w:rsidP="008D5BF2">
            <w:pPr>
              <w:jc w:val="center"/>
            </w:pPr>
            <w:r>
              <w:rPr>
                <w:rFonts w:hint="eastAsia"/>
              </w:rPr>
              <w:t>筆頭演者</w:t>
            </w:r>
          </w:p>
        </w:tc>
        <w:tc>
          <w:tcPr>
            <w:tcW w:w="6798" w:type="dxa"/>
          </w:tcPr>
          <w:p w14:paraId="048DAAE7" w14:textId="77777777" w:rsidR="008D5BF2" w:rsidRDefault="008D5BF2"/>
        </w:tc>
      </w:tr>
      <w:tr w:rsidR="008D5BF2" w14:paraId="2701CD89" w14:textId="77777777" w:rsidTr="008D5BF2">
        <w:trPr>
          <w:trHeight w:val="1361"/>
        </w:trPr>
        <w:tc>
          <w:tcPr>
            <w:tcW w:w="1696" w:type="dxa"/>
            <w:vAlign w:val="center"/>
          </w:tcPr>
          <w:p w14:paraId="7FC72A1A" w14:textId="2E4881B8" w:rsidR="008D5BF2" w:rsidRDefault="008D5BF2" w:rsidP="008D5BF2">
            <w:pPr>
              <w:jc w:val="center"/>
            </w:pPr>
            <w:r>
              <w:rPr>
                <w:rFonts w:hint="eastAsia"/>
              </w:rPr>
              <w:t>所属</w:t>
            </w:r>
          </w:p>
        </w:tc>
        <w:tc>
          <w:tcPr>
            <w:tcW w:w="6798" w:type="dxa"/>
          </w:tcPr>
          <w:p w14:paraId="16A730A4" w14:textId="77777777" w:rsidR="008D5BF2" w:rsidRDefault="008D5BF2"/>
        </w:tc>
      </w:tr>
      <w:tr w:rsidR="008D5BF2" w14:paraId="5630BBB4" w14:textId="77777777" w:rsidTr="008D5BF2">
        <w:trPr>
          <w:trHeight w:val="567"/>
        </w:trPr>
        <w:tc>
          <w:tcPr>
            <w:tcW w:w="1696" w:type="dxa"/>
            <w:vAlign w:val="center"/>
          </w:tcPr>
          <w:p w14:paraId="0B36BEF7" w14:textId="79D2B284" w:rsidR="008D5BF2" w:rsidRDefault="008D5BF2" w:rsidP="008D5BF2">
            <w:pPr>
              <w:jc w:val="center"/>
            </w:pPr>
            <w:r>
              <w:rPr>
                <w:rFonts w:hint="eastAsia"/>
              </w:rPr>
              <w:t>会員番号</w:t>
            </w:r>
          </w:p>
        </w:tc>
        <w:tc>
          <w:tcPr>
            <w:tcW w:w="6798" w:type="dxa"/>
          </w:tcPr>
          <w:p w14:paraId="4E48B410" w14:textId="77777777" w:rsidR="008D5BF2" w:rsidRDefault="008D5BF2"/>
        </w:tc>
      </w:tr>
      <w:tr w:rsidR="008D5BF2" w14:paraId="5E5076F3" w14:textId="77777777" w:rsidTr="008D5BF2">
        <w:trPr>
          <w:trHeight w:val="567"/>
        </w:trPr>
        <w:tc>
          <w:tcPr>
            <w:tcW w:w="1696" w:type="dxa"/>
            <w:vAlign w:val="center"/>
          </w:tcPr>
          <w:p w14:paraId="269DC5D4" w14:textId="3EE20421" w:rsidR="008D5BF2" w:rsidRDefault="008D5BF2" w:rsidP="008D5BF2">
            <w:pPr>
              <w:jc w:val="center"/>
            </w:pPr>
            <w:r>
              <w:rPr>
                <w:rFonts w:hint="eastAsia"/>
              </w:rPr>
              <w:t>e</w:t>
            </w:r>
            <w:r>
              <w:t>-mail</w:t>
            </w:r>
          </w:p>
        </w:tc>
        <w:tc>
          <w:tcPr>
            <w:tcW w:w="6798" w:type="dxa"/>
          </w:tcPr>
          <w:p w14:paraId="0DBB1CE7" w14:textId="77777777" w:rsidR="008D5BF2" w:rsidRDefault="008D5BF2"/>
        </w:tc>
      </w:tr>
      <w:tr w:rsidR="008D5BF2" w14:paraId="0A52A523" w14:textId="77777777" w:rsidTr="008D5BF2">
        <w:trPr>
          <w:trHeight w:val="567"/>
        </w:trPr>
        <w:tc>
          <w:tcPr>
            <w:tcW w:w="1696" w:type="dxa"/>
            <w:vAlign w:val="center"/>
          </w:tcPr>
          <w:p w14:paraId="4FF0287C" w14:textId="7B1D09FB" w:rsidR="008D5BF2" w:rsidRDefault="008D5BF2" w:rsidP="008D5BF2">
            <w:pPr>
              <w:jc w:val="center"/>
            </w:pPr>
            <w:r>
              <w:rPr>
                <w:rFonts w:hint="eastAsia"/>
              </w:rPr>
              <w:t>演題登録番号</w:t>
            </w:r>
          </w:p>
        </w:tc>
        <w:tc>
          <w:tcPr>
            <w:tcW w:w="6798" w:type="dxa"/>
          </w:tcPr>
          <w:p w14:paraId="4B4DFF94" w14:textId="77777777" w:rsidR="008D5BF2" w:rsidRDefault="008D5BF2"/>
        </w:tc>
      </w:tr>
      <w:tr w:rsidR="008D5BF2" w14:paraId="1011C9D4" w14:textId="77777777" w:rsidTr="008D5BF2">
        <w:trPr>
          <w:trHeight w:val="567"/>
        </w:trPr>
        <w:tc>
          <w:tcPr>
            <w:tcW w:w="1696" w:type="dxa"/>
            <w:vAlign w:val="center"/>
          </w:tcPr>
          <w:p w14:paraId="1F95F76C" w14:textId="73E91E4E" w:rsidR="008D5BF2" w:rsidRDefault="008D5BF2" w:rsidP="008D5BF2">
            <w:pPr>
              <w:jc w:val="center"/>
            </w:pPr>
            <w:r>
              <w:rPr>
                <w:rFonts w:hint="eastAsia"/>
              </w:rPr>
              <w:t>振込金額</w:t>
            </w:r>
          </w:p>
        </w:tc>
        <w:tc>
          <w:tcPr>
            <w:tcW w:w="6798" w:type="dxa"/>
            <w:vAlign w:val="center"/>
          </w:tcPr>
          <w:p w14:paraId="5741BD8E" w14:textId="2B79976B" w:rsidR="008D5BF2" w:rsidRDefault="008D5BF2" w:rsidP="008D5BF2">
            <w:r w:rsidRPr="008D5BF2">
              <w:rPr>
                <w:rFonts w:hint="eastAsia"/>
                <w:u w:val="single"/>
              </w:rPr>
              <w:t xml:space="preserve">　　　　　　　</w:t>
            </w:r>
            <w:r>
              <w:rPr>
                <w:rFonts w:hint="eastAsia"/>
              </w:rPr>
              <w:t>円（臨時会員費1,000×臨時会員</w:t>
            </w:r>
            <w:r w:rsidRPr="008D5BF2">
              <w:rPr>
                <w:rFonts w:hint="eastAsia"/>
                <w:u w:val="single"/>
              </w:rPr>
              <w:t xml:space="preserve">　　</w:t>
            </w:r>
            <w:r>
              <w:rPr>
                <w:rFonts w:hint="eastAsia"/>
              </w:rPr>
              <w:t>名分）</w:t>
            </w:r>
          </w:p>
        </w:tc>
      </w:tr>
      <w:tr w:rsidR="008D5BF2" w14:paraId="661FD61B" w14:textId="77777777" w:rsidTr="009F513E">
        <w:trPr>
          <w:trHeight w:val="2587"/>
        </w:trPr>
        <w:tc>
          <w:tcPr>
            <w:tcW w:w="1696" w:type="dxa"/>
            <w:vAlign w:val="center"/>
          </w:tcPr>
          <w:p w14:paraId="15788A4F" w14:textId="2CDBA966" w:rsidR="008D5BF2" w:rsidRDefault="008D5BF2" w:rsidP="008D5BF2">
            <w:pPr>
              <w:jc w:val="center"/>
            </w:pPr>
            <w:r>
              <w:rPr>
                <w:rFonts w:hint="eastAsia"/>
              </w:rPr>
              <w:t>臨時会員名</w:t>
            </w:r>
          </w:p>
        </w:tc>
        <w:tc>
          <w:tcPr>
            <w:tcW w:w="6798" w:type="dxa"/>
          </w:tcPr>
          <w:p w14:paraId="4C5EA655" w14:textId="78FF1B10" w:rsidR="008D5BF2" w:rsidRPr="008D5BF2" w:rsidRDefault="008D5BF2">
            <w:pPr>
              <w:rPr>
                <w:sz w:val="18"/>
                <w:szCs w:val="18"/>
              </w:rPr>
            </w:pPr>
            <w:r w:rsidRPr="008D5BF2">
              <w:rPr>
                <w:rFonts w:hint="eastAsia"/>
                <w:sz w:val="18"/>
                <w:szCs w:val="18"/>
              </w:rPr>
              <w:t>臨時会員の氏名・フリガナをご記載ください</w:t>
            </w:r>
          </w:p>
        </w:tc>
      </w:tr>
      <w:tr w:rsidR="008D5BF2" w14:paraId="617B5ACE" w14:textId="77777777" w:rsidTr="008D5BF2">
        <w:trPr>
          <w:trHeight w:val="567"/>
        </w:trPr>
        <w:tc>
          <w:tcPr>
            <w:tcW w:w="1696" w:type="dxa"/>
            <w:vAlign w:val="center"/>
          </w:tcPr>
          <w:p w14:paraId="44F557D8" w14:textId="53E18043" w:rsidR="008D5BF2" w:rsidRDefault="008D5BF2" w:rsidP="008D5BF2">
            <w:pPr>
              <w:jc w:val="center"/>
            </w:pPr>
            <w:r>
              <w:rPr>
                <w:rFonts w:hint="eastAsia"/>
              </w:rPr>
              <w:t>振込日</w:t>
            </w:r>
          </w:p>
        </w:tc>
        <w:tc>
          <w:tcPr>
            <w:tcW w:w="6798" w:type="dxa"/>
            <w:vAlign w:val="center"/>
          </w:tcPr>
          <w:p w14:paraId="1337DF39" w14:textId="003B9400" w:rsidR="008D5BF2" w:rsidRDefault="008D5BF2" w:rsidP="008D5BF2">
            <w:r>
              <w:rPr>
                <w:rFonts w:hint="eastAsia"/>
              </w:rPr>
              <w:t>2023年</w:t>
            </w:r>
            <w:r w:rsidRPr="008D5BF2">
              <w:rPr>
                <w:rFonts w:hint="eastAsia"/>
                <w:u w:val="single"/>
              </w:rPr>
              <w:t xml:space="preserve">　　</w:t>
            </w:r>
            <w:r>
              <w:rPr>
                <w:rFonts w:hint="eastAsia"/>
              </w:rPr>
              <w:t>月</w:t>
            </w:r>
            <w:r w:rsidRPr="008D5BF2">
              <w:rPr>
                <w:rFonts w:hint="eastAsia"/>
                <w:u w:val="single"/>
              </w:rPr>
              <w:t xml:space="preserve">　　</w:t>
            </w:r>
            <w:r>
              <w:rPr>
                <w:rFonts w:hint="eastAsia"/>
              </w:rPr>
              <w:t>日</w:t>
            </w:r>
          </w:p>
        </w:tc>
      </w:tr>
      <w:tr w:rsidR="008D5BF2" w14:paraId="0300AD79" w14:textId="77777777" w:rsidTr="009F513E">
        <w:trPr>
          <w:trHeight w:val="1520"/>
        </w:trPr>
        <w:tc>
          <w:tcPr>
            <w:tcW w:w="1696" w:type="dxa"/>
            <w:vAlign w:val="center"/>
          </w:tcPr>
          <w:p w14:paraId="26D66F45" w14:textId="258C9AE2" w:rsidR="008D5BF2" w:rsidRDefault="008D5BF2" w:rsidP="008D5BF2">
            <w:pPr>
              <w:jc w:val="center"/>
            </w:pPr>
            <w:r>
              <w:rPr>
                <w:rFonts w:hint="eastAsia"/>
              </w:rPr>
              <w:t>振込名義</w:t>
            </w:r>
          </w:p>
        </w:tc>
        <w:tc>
          <w:tcPr>
            <w:tcW w:w="6798" w:type="dxa"/>
          </w:tcPr>
          <w:p w14:paraId="0B77839C" w14:textId="77777777" w:rsidR="008D5BF2" w:rsidRDefault="008D5BF2"/>
        </w:tc>
      </w:tr>
    </w:tbl>
    <w:p w14:paraId="2707A323" w14:textId="77777777" w:rsidR="008D5BF2" w:rsidRPr="008D5BF2" w:rsidRDefault="008D5BF2"/>
    <w:sectPr w:rsidR="008D5BF2" w:rsidRPr="008D5BF2">
      <w:headerReference w:type="default" r:id="rId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8A058" w14:textId="77777777" w:rsidR="00C851FB" w:rsidRDefault="00C851FB" w:rsidP="008D5BF2">
      <w:r>
        <w:separator/>
      </w:r>
    </w:p>
  </w:endnote>
  <w:endnote w:type="continuationSeparator" w:id="0">
    <w:p w14:paraId="2B3ECA3E" w14:textId="77777777" w:rsidR="00C851FB" w:rsidRDefault="00C851FB" w:rsidP="008D5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T平成ゴシック体W5 JIS X 0208">
    <w:panose1 w:val="02000500000000000000"/>
    <w:charset w:val="80"/>
    <w:family w:val="auto"/>
    <w:pitch w:val="variable"/>
    <w:sig w:usb0="80000283" w:usb1="7AC7FCFA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29B52" w14:textId="77777777" w:rsidR="00C851FB" w:rsidRDefault="00C851FB" w:rsidP="008D5BF2">
      <w:r>
        <w:separator/>
      </w:r>
    </w:p>
  </w:footnote>
  <w:footnote w:type="continuationSeparator" w:id="0">
    <w:p w14:paraId="548D9C6B" w14:textId="77777777" w:rsidR="00C851FB" w:rsidRDefault="00C851FB" w:rsidP="008D5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972E" w14:textId="5C8D7DA0" w:rsidR="008D5BF2" w:rsidRPr="007D7196" w:rsidRDefault="008D5BF2" w:rsidP="008D5BF2">
    <w:pPr>
      <w:pStyle w:val="a4"/>
      <w:jc w:val="left"/>
      <w:rPr>
        <w:rFonts w:ascii="MT平成ゴシック体W5 JIS X 0208" w:eastAsia="MT平成ゴシック体W5 JIS X 0208" w:hAnsi="MT平成ゴシック体W5 JIS X 0208"/>
        <w:color w:val="1F3864" w:themeColor="accent1" w:themeShade="80"/>
        <w:sz w:val="32"/>
        <w:szCs w:val="32"/>
      </w:rPr>
    </w:pPr>
    <w:r>
      <w:rPr>
        <w:rFonts w:ascii="MT平成ゴシック体W5 JIS X 0208" w:eastAsia="MT平成ゴシック体W5 JIS X 0208" w:hAnsi="MT平成ゴシック体W5 JIS X 0208"/>
        <w:noProof/>
        <w:color w:val="1F3864" w:themeColor="accent1" w:themeShade="80"/>
      </w:rPr>
      <w:drawing>
        <wp:anchor distT="0" distB="0" distL="114300" distR="114300" simplePos="0" relativeHeight="251659264" behindDoc="1" locked="0" layoutInCell="1" allowOverlap="1" wp14:anchorId="54CE867F" wp14:editId="6E46CAA2">
          <wp:simplePos x="0" y="0"/>
          <wp:positionH relativeFrom="margin">
            <wp:posOffset>-806450</wp:posOffset>
          </wp:positionH>
          <wp:positionV relativeFrom="paragraph">
            <wp:posOffset>-290195</wp:posOffset>
          </wp:positionV>
          <wp:extent cx="1051774" cy="1028700"/>
          <wp:effectExtent l="0" t="0" r="0" b="0"/>
          <wp:wrapTight wrapText="bothSides">
            <wp:wrapPolygon edited="0">
              <wp:start x="10565" y="0"/>
              <wp:lineTo x="8609" y="0"/>
              <wp:lineTo x="1174" y="5200"/>
              <wp:lineTo x="0" y="12800"/>
              <wp:lineTo x="0" y="17600"/>
              <wp:lineTo x="2739" y="19200"/>
              <wp:lineTo x="2739" y="19600"/>
              <wp:lineTo x="7826" y="21200"/>
              <wp:lineTo x="9391" y="21200"/>
              <wp:lineTo x="11348" y="21200"/>
              <wp:lineTo x="14478" y="21200"/>
              <wp:lineTo x="16826" y="20400"/>
              <wp:lineTo x="16435" y="19200"/>
              <wp:lineTo x="21130" y="17600"/>
              <wp:lineTo x="21130" y="10800"/>
              <wp:lineTo x="20739" y="4800"/>
              <wp:lineTo x="19174" y="3200"/>
              <wp:lineTo x="13304" y="0"/>
              <wp:lineTo x="10565" y="0"/>
            </wp:wrapPolygon>
          </wp:wrapTight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774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7196">
      <w:rPr>
        <w:rFonts w:ascii="MT平成ゴシック体W5 JIS X 0208" w:eastAsia="MT平成ゴシック体W5 JIS X 0208" w:hAnsi="MT平成ゴシック体W5 JIS X 0208" w:hint="eastAsia"/>
        <w:color w:val="1F3864" w:themeColor="accent1" w:themeShade="80"/>
        <w:sz w:val="32"/>
        <w:szCs w:val="32"/>
      </w:rPr>
      <w:t>第29回日本摂食嚥下リハビリテーション学会学術大会</w:t>
    </w:r>
  </w:p>
  <w:p w14:paraId="6CEEA77C" w14:textId="1C5E6C2C" w:rsidR="008D5BF2" w:rsidRPr="007D7196" w:rsidRDefault="008D5BF2" w:rsidP="008D5BF2">
    <w:pPr>
      <w:pStyle w:val="a4"/>
      <w:spacing w:line="360" w:lineRule="auto"/>
      <w:jc w:val="left"/>
      <w:rPr>
        <w:rFonts w:ascii="MT平成ゴシック体W5 JIS X 0208" w:eastAsia="MT平成ゴシック体W5 JIS X 0208" w:hAnsi="MT平成ゴシック体W5 JIS X 0208"/>
        <w:color w:val="1F3864" w:themeColor="accent1" w:themeShade="80"/>
        <w:sz w:val="28"/>
        <w:szCs w:val="28"/>
      </w:rPr>
    </w:pPr>
    <w:r w:rsidRPr="007D7196">
      <w:rPr>
        <w:rFonts w:ascii="MT平成ゴシック体W5 JIS X 0208" w:eastAsia="MT平成ゴシック体W5 JIS X 0208" w:hAnsi="MT平成ゴシック体W5 JIS X 0208" w:hint="eastAsia"/>
        <w:color w:val="1F3864" w:themeColor="accent1" w:themeShade="80"/>
      </w:rPr>
      <w:t xml:space="preserve">　　　　　　</w:t>
    </w:r>
    <w:r>
      <w:rPr>
        <w:rFonts w:ascii="MT平成ゴシック体W5 JIS X 0208" w:eastAsia="MT平成ゴシック体W5 JIS X 0208" w:hAnsi="MT平成ゴシック体W5 JIS X 0208" w:hint="eastAsia"/>
        <w:color w:val="1F3864" w:themeColor="accent1" w:themeShade="80"/>
      </w:rPr>
      <w:t xml:space="preserve">　　</w:t>
    </w:r>
    <w:r w:rsidRPr="007D7196">
      <w:rPr>
        <w:rFonts w:ascii="MT平成ゴシック体W5 JIS X 0208" w:eastAsia="MT平成ゴシック体W5 JIS X 0208" w:hAnsi="MT平成ゴシック体W5 JIS X 0208" w:hint="eastAsia"/>
        <w:color w:val="1F3864" w:themeColor="accent1" w:themeShade="80"/>
        <w:sz w:val="28"/>
        <w:szCs w:val="28"/>
      </w:rPr>
      <w:t>摂食嚥下リハビリテーションと多様性</w:t>
    </w:r>
  </w:p>
  <w:p w14:paraId="0676F7F3" w14:textId="075ED7E7" w:rsidR="008D5BF2" w:rsidRDefault="008D5BF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BF2"/>
    <w:rsid w:val="000079C8"/>
    <w:rsid w:val="00007D59"/>
    <w:rsid w:val="00012F81"/>
    <w:rsid w:val="0002770E"/>
    <w:rsid w:val="0003067F"/>
    <w:rsid w:val="00032C61"/>
    <w:rsid w:val="00035687"/>
    <w:rsid w:val="00045EFE"/>
    <w:rsid w:val="000648C1"/>
    <w:rsid w:val="0007216B"/>
    <w:rsid w:val="00095EDA"/>
    <w:rsid w:val="0009773D"/>
    <w:rsid w:val="000A07C0"/>
    <w:rsid w:val="000A2B37"/>
    <w:rsid w:val="000B28F5"/>
    <w:rsid w:val="000C5083"/>
    <w:rsid w:val="000C544A"/>
    <w:rsid w:val="000C6C8B"/>
    <w:rsid w:val="000D6A4F"/>
    <w:rsid w:val="000E088B"/>
    <w:rsid w:val="000F236E"/>
    <w:rsid w:val="00104CEC"/>
    <w:rsid w:val="0010752C"/>
    <w:rsid w:val="00111CBF"/>
    <w:rsid w:val="00114D3A"/>
    <w:rsid w:val="00120C9B"/>
    <w:rsid w:val="001327BB"/>
    <w:rsid w:val="00141C18"/>
    <w:rsid w:val="001525A6"/>
    <w:rsid w:val="001563BE"/>
    <w:rsid w:val="00163596"/>
    <w:rsid w:val="0017467F"/>
    <w:rsid w:val="001848AD"/>
    <w:rsid w:val="00186215"/>
    <w:rsid w:val="00190FBF"/>
    <w:rsid w:val="00191359"/>
    <w:rsid w:val="001B1CFF"/>
    <w:rsid w:val="001C187C"/>
    <w:rsid w:val="001C73E6"/>
    <w:rsid w:val="001D437C"/>
    <w:rsid w:val="001E06E6"/>
    <w:rsid w:val="001E418B"/>
    <w:rsid w:val="001F09EF"/>
    <w:rsid w:val="001F5D97"/>
    <w:rsid w:val="00212EAE"/>
    <w:rsid w:val="00222A5B"/>
    <w:rsid w:val="00233939"/>
    <w:rsid w:val="002347B5"/>
    <w:rsid w:val="00252E70"/>
    <w:rsid w:val="002569A0"/>
    <w:rsid w:val="00257B5E"/>
    <w:rsid w:val="00260EB0"/>
    <w:rsid w:val="00262118"/>
    <w:rsid w:val="002645F9"/>
    <w:rsid w:val="00280043"/>
    <w:rsid w:val="002827CD"/>
    <w:rsid w:val="0029292D"/>
    <w:rsid w:val="002B257F"/>
    <w:rsid w:val="002B357F"/>
    <w:rsid w:val="002D6198"/>
    <w:rsid w:val="002F02EA"/>
    <w:rsid w:val="002F17D1"/>
    <w:rsid w:val="002F3C8C"/>
    <w:rsid w:val="002F6A69"/>
    <w:rsid w:val="0030291F"/>
    <w:rsid w:val="00304F7B"/>
    <w:rsid w:val="003151A7"/>
    <w:rsid w:val="00331645"/>
    <w:rsid w:val="00334D13"/>
    <w:rsid w:val="00347639"/>
    <w:rsid w:val="00350437"/>
    <w:rsid w:val="00356B67"/>
    <w:rsid w:val="00364F85"/>
    <w:rsid w:val="00367D54"/>
    <w:rsid w:val="00384622"/>
    <w:rsid w:val="00384CDE"/>
    <w:rsid w:val="00393E61"/>
    <w:rsid w:val="003A14D4"/>
    <w:rsid w:val="003A3E29"/>
    <w:rsid w:val="003A482C"/>
    <w:rsid w:val="003A5A6E"/>
    <w:rsid w:val="003B5077"/>
    <w:rsid w:val="003E542E"/>
    <w:rsid w:val="003F3818"/>
    <w:rsid w:val="003F74CD"/>
    <w:rsid w:val="0040460E"/>
    <w:rsid w:val="00413BCC"/>
    <w:rsid w:val="00414CE0"/>
    <w:rsid w:val="00444609"/>
    <w:rsid w:val="0044751A"/>
    <w:rsid w:val="00453504"/>
    <w:rsid w:val="0045604B"/>
    <w:rsid w:val="00464CB6"/>
    <w:rsid w:val="004748C8"/>
    <w:rsid w:val="00475E74"/>
    <w:rsid w:val="00480B3B"/>
    <w:rsid w:val="00483FA6"/>
    <w:rsid w:val="004945B6"/>
    <w:rsid w:val="004A5F91"/>
    <w:rsid w:val="004A6563"/>
    <w:rsid w:val="004B3699"/>
    <w:rsid w:val="004B67F9"/>
    <w:rsid w:val="004C2DC5"/>
    <w:rsid w:val="004D192B"/>
    <w:rsid w:val="004D7196"/>
    <w:rsid w:val="004D7B05"/>
    <w:rsid w:val="004D7FC1"/>
    <w:rsid w:val="004F09DB"/>
    <w:rsid w:val="004F0EED"/>
    <w:rsid w:val="004F286F"/>
    <w:rsid w:val="004F46E1"/>
    <w:rsid w:val="005128D7"/>
    <w:rsid w:val="00514379"/>
    <w:rsid w:val="00514C78"/>
    <w:rsid w:val="00514E5C"/>
    <w:rsid w:val="00524989"/>
    <w:rsid w:val="00527784"/>
    <w:rsid w:val="00530C86"/>
    <w:rsid w:val="00536D82"/>
    <w:rsid w:val="00536ECD"/>
    <w:rsid w:val="00553643"/>
    <w:rsid w:val="005568E0"/>
    <w:rsid w:val="00557F29"/>
    <w:rsid w:val="0056142D"/>
    <w:rsid w:val="0056143B"/>
    <w:rsid w:val="0057138A"/>
    <w:rsid w:val="00572A83"/>
    <w:rsid w:val="00580508"/>
    <w:rsid w:val="005903F2"/>
    <w:rsid w:val="005C3C33"/>
    <w:rsid w:val="005C5688"/>
    <w:rsid w:val="005F066B"/>
    <w:rsid w:val="00630BAB"/>
    <w:rsid w:val="006315F5"/>
    <w:rsid w:val="00634069"/>
    <w:rsid w:val="00635846"/>
    <w:rsid w:val="00642239"/>
    <w:rsid w:val="0065761B"/>
    <w:rsid w:val="006651A7"/>
    <w:rsid w:val="00682CB9"/>
    <w:rsid w:val="00695E8A"/>
    <w:rsid w:val="00697085"/>
    <w:rsid w:val="006A3A1B"/>
    <w:rsid w:val="006A4609"/>
    <w:rsid w:val="006A70C6"/>
    <w:rsid w:val="006C1A7D"/>
    <w:rsid w:val="006D159E"/>
    <w:rsid w:val="006D53F2"/>
    <w:rsid w:val="006E5408"/>
    <w:rsid w:val="006F0826"/>
    <w:rsid w:val="006F526E"/>
    <w:rsid w:val="006F7BA1"/>
    <w:rsid w:val="00705546"/>
    <w:rsid w:val="00712376"/>
    <w:rsid w:val="00714ECA"/>
    <w:rsid w:val="00716094"/>
    <w:rsid w:val="00744E57"/>
    <w:rsid w:val="00756816"/>
    <w:rsid w:val="00761B9A"/>
    <w:rsid w:val="00761D49"/>
    <w:rsid w:val="00773D08"/>
    <w:rsid w:val="0078045E"/>
    <w:rsid w:val="0079597C"/>
    <w:rsid w:val="007B00E8"/>
    <w:rsid w:val="007B1BF8"/>
    <w:rsid w:val="007B24B9"/>
    <w:rsid w:val="007C0A82"/>
    <w:rsid w:val="007C34E5"/>
    <w:rsid w:val="007D61D2"/>
    <w:rsid w:val="007E39FB"/>
    <w:rsid w:val="007F1236"/>
    <w:rsid w:val="00801AEC"/>
    <w:rsid w:val="008058E2"/>
    <w:rsid w:val="008117EB"/>
    <w:rsid w:val="00812D86"/>
    <w:rsid w:val="00814073"/>
    <w:rsid w:val="00814748"/>
    <w:rsid w:val="00830115"/>
    <w:rsid w:val="0083066E"/>
    <w:rsid w:val="00841E71"/>
    <w:rsid w:val="00846049"/>
    <w:rsid w:val="00847ADC"/>
    <w:rsid w:val="008535B7"/>
    <w:rsid w:val="00855404"/>
    <w:rsid w:val="00862B55"/>
    <w:rsid w:val="00863D63"/>
    <w:rsid w:val="00865FCB"/>
    <w:rsid w:val="008852F6"/>
    <w:rsid w:val="008B140C"/>
    <w:rsid w:val="008B31C6"/>
    <w:rsid w:val="008C480D"/>
    <w:rsid w:val="008C6365"/>
    <w:rsid w:val="008D2A54"/>
    <w:rsid w:val="008D5BF2"/>
    <w:rsid w:val="008F646E"/>
    <w:rsid w:val="00904975"/>
    <w:rsid w:val="0090517D"/>
    <w:rsid w:val="00906C27"/>
    <w:rsid w:val="00907CAB"/>
    <w:rsid w:val="009143C5"/>
    <w:rsid w:val="00920BDA"/>
    <w:rsid w:val="009227F8"/>
    <w:rsid w:val="00926085"/>
    <w:rsid w:val="00941073"/>
    <w:rsid w:val="009432B4"/>
    <w:rsid w:val="00963F83"/>
    <w:rsid w:val="00975DCC"/>
    <w:rsid w:val="00992BB1"/>
    <w:rsid w:val="00994216"/>
    <w:rsid w:val="009A6176"/>
    <w:rsid w:val="009B0903"/>
    <w:rsid w:val="009C3195"/>
    <w:rsid w:val="009D445F"/>
    <w:rsid w:val="009D5EEA"/>
    <w:rsid w:val="009F513E"/>
    <w:rsid w:val="00A03BB1"/>
    <w:rsid w:val="00A043CE"/>
    <w:rsid w:val="00A078B0"/>
    <w:rsid w:val="00A10429"/>
    <w:rsid w:val="00A27D44"/>
    <w:rsid w:val="00A417DA"/>
    <w:rsid w:val="00A55CB0"/>
    <w:rsid w:val="00A62E02"/>
    <w:rsid w:val="00A667A0"/>
    <w:rsid w:val="00A75141"/>
    <w:rsid w:val="00A86CA9"/>
    <w:rsid w:val="00A92876"/>
    <w:rsid w:val="00A93092"/>
    <w:rsid w:val="00A94C74"/>
    <w:rsid w:val="00AD507B"/>
    <w:rsid w:val="00AD7756"/>
    <w:rsid w:val="00AE17F3"/>
    <w:rsid w:val="00AF23C9"/>
    <w:rsid w:val="00AF5753"/>
    <w:rsid w:val="00AF7FCF"/>
    <w:rsid w:val="00B04C23"/>
    <w:rsid w:val="00B05504"/>
    <w:rsid w:val="00B06002"/>
    <w:rsid w:val="00B06A61"/>
    <w:rsid w:val="00B07118"/>
    <w:rsid w:val="00B47E23"/>
    <w:rsid w:val="00B60443"/>
    <w:rsid w:val="00B7415A"/>
    <w:rsid w:val="00B75A57"/>
    <w:rsid w:val="00B76ADC"/>
    <w:rsid w:val="00B903BC"/>
    <w:rsid w:val="00B90592"/>
    <w:rsid w:val="00BA6F47"/>
    <w:rsid w:val="00BC0427"/>
    <w:rsid w:val="00BD6C0E"/>
    <w:rsid w:val="00BF1109"/>
    <w:rsid w:val="00BF1F43"/>
    <w:rsid w:val="00C0548D"/>
    <w:rsid w:val="00C16E22"/>
    <w:rsid w:val="00C34C7D"/>
    <w:rsid w:val="00C364F9"/>
    <w:rsid w:val="00C54676"/>
    <w:rsid w:val="00C62AF6"/>
    <w:rsid w:val="00C64DE7"/>
    <w:rsid w:val="00C851FB"/>
    <w:rsid w:val="00C9551D"/>
    <w:rsid w:val="00C97246"/>
    <w:rsid w:val="00CA07FE"/>
    <w:rsid w:val="00CA72D8"/>
    <w:rsid w:val="00CB534F"/>
    <w:rsid w:val="00CC16C2"/>
    <w:rsid w:val="00CC7338"/>
    <w:rsid w:val="00CD6D1F"/>
    <w:rsid w:val="00CD7484"/>
    <w:rsid w:val="00CF3558"/>
    <w:rsid w:val="00CF6652"/>
    <w:rsid w:val="00CF671C"/>
    <w:rsid w:val="00D0081A"/>
    <w:rsid w:val="00D11A05"/>
    <w:rsid w:val="00D1369D"/>
    <w:rsid w:val="00D210CC"/>
    <w:rsid w:val="00D319C3"/>
    <w:rsid w:val="00D52282"/>
    <w:rsid w:val="00D529D9"/>
    <w:rsid w:val="00D57F18"/>
    <w:rsid w:val="00D608FA"/>
    <w:rsid w:val="00D60AFE"/>
    <w:rsid w:val="00D66230"/>
    <w:rsid w:val="00D67DF3"/>
    <w:rsid w:val="00D731CF"/>
    <w:rsid w:val="00D74C78"/>
    <w:rsid w:val="00D8000E"/>
    <w:rsid w:val="00D81664"/>
    <w:rsid w:val="00D86411"/>
    <w:rsid w:val="00D92520"/>
    <w:rsid w:val="00DA20E9"/>
    <w:rsid w:val="00DA2BCF"/>
    <w:rsid w:val="00DA44B9"/>
    <w:rsid w:val="00DA5A91"/>
    <w:rsid w:val="00DA5BA1"/>
    <w:rsid w:val="00DA62AE"/>
    <w:rsid w:val="00DB175E"/>
    <w:rsid w:val="00DC1D10"/>
    <w:rsid w:val="00DC20E7"/>
    <w:rsid w:val="00DC4347"/>
    <w:rsid w:val="00DC50B0"/>
    <w:rsid w:val="00DD0A6F"/>
    <w:rsid w:val="00DD2FCB"/>
    <w:rsid w:val="00DE6A78"/>
    <w:rsid w:val="00DF1802"/>
    <w:rsid w:val="00DF499C"/>
    <w:rsid w:val="00DF7B26"/>
    <w:rsid w:val="00E03B12"/>
    <w:rsid w:val="00E07081"/>
    <w:rsid w:val="00E07D32"/>
    <w:rsid w:val="00E10B39"/>
    <w:rsid w:val="00E14A55"/>
    <w:rsid w:val="00E315EA"/>
    <w:rsid w:val="00E32CDC"/>
    <w:rsid w:val="00E37739"/>
    <w:rsid w:val="00E40765"/>
    <w:rsid w:val="00E438F1"/>
    <w:rsid w:val="00E45752"/>
    <w:rsid w:val="00E45F2A"/>
    <w:rsid w:val="00E46C6F"/>
    <w:rsid w:val="00E52711"/>
    <w:rsid w:val="00E62BCE"/>
    <w:rsid w:val="00E825E3"/>
    <w:rsid w:val="00EA14FD"/>
    <w:rsid w:val="00EB1500"/>
    <w:rsid w:val="00EC7577"/>
    <w:rsid w:val="00ED2AB8"/>
    <w:rsid w:val="00ED73C3"/>
    <w:rsid w:val="00EF189F"/>
    <w:rsid w:val="00F0232A"/>
    <w:rsid w:val="00F03218"/>
    <w:rsid w:val="00F07388"/>
    <w:rsid w:val="00F10914"/>
    <w:rsid w:val="00F175C1"/>
    <w:rsid w:val="00F34343"/>
    <w:rsid w:val="00F44A8D"/>
    <w:rsid w:val="00F455E9"/>
    <w:rsid w:val="00F5388A"/>
    <w:rsid w:val="00F54571"/>
    <w:rsid w:val="00F57085"/>
    <w:rsid w:val="00F62AFA"/>
    <w:rsid w:val="00F647BE"/>
    <w:rsid w:val="00F72F7B"/>
    <w:rsid w:val="00F85680"/>
    <w:rsid w:val="00F86F55"/>
    <w:rsid w:val="00FA30E9"/>
    <w:rsid w:val="00FC110F"/>
    <w:rsid w:val="00FC5603"/>
    <w:rsid w:val="00FC5B14"/>
    <w:rsid w:val="00FD1F09"/>
    <w:rsid w:val="00FF5027"/>
    <w:rsid w:val="00FF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EDF64C"/>
  <w15:chartTrackingRefBased/>
  <w15:docId w15:val="{425A307D-3D59-44DC-8CE3-A3C7670C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5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5BF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D5BF2"/>
  </w:style>
  <w:style w:type="paragraph" w:styleId="a6">
    <w:name w:val="footer"/>
    <w:basedOn w:val="a"/>
    <w:link w:val="a7"/>
    <w:uiPriority w:val="99"/>
    <w:unhideWhenUsed/>
    <w:rsid w:val="008D5BF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D5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mediproduce</dc:creator>
  <cp:keywords/>
  <dc:description/>
  <cp:lastModifiedBy>medipro20210702-2@outlook.jp</cp:lastModifiedBy>
  <cp:revision>2</cp:revision>
  <dcterms:created xsi:type="dcterms:W3CDTF">2023-01-27T01:48:00Z</dcterms:created>
  <dcterms:modified xsi:type="dcterms:W3CDTF">2023-01-27T01:48:00Z</dcterms:modified>
</cp:coreProperties>
</file>